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5B8A4" w14:textId="7493D53C" w:rsidR="00964688" w:rsidRDefault="001D5B06" w:rsidP="001D5B06">
      <w:pPr>
        <w:jc w:val="center"/>
        <w:rPr>
          <w:sz w:val="32"/>
          <w:szCs w:val="32"/>
          <w:u w:val="single"/>
        </w:rPr>
      </w:pPr>
      <w:r w:rsidRPr="001D5B06">
        <w:rPr>
          <w:sz w:val="32"/>
          <w:szCs w:val="32"/>
          <w:u w:val="single"/>
        </w:rPr>
        <w:t>WORTHING MINORS FC EMERGENCY ACTION PLAN</w:t>
      </w:r>
    </w:p>
    <w:p w14:paraId="666849CB" w14:textId="0E5FCE0A" w:rsidR="001D5B06" w:rsidRDefault="001D5B06" w:rsidP="001D5B06">
      <w:pPr>
        <w:rPr>
          <w:sz w:val="24"/>
          <w:szCs w:val="24"/>
        </w:rPr>
      </w:pPr>
      <w:r>
        <w:rPr>
          <w:sz w:val="24"/>
          <w:szCs w:val="24"/>
        </w:rPr>
        <w:t>Reviewed 24-919 by Trevor Henson</w:t>
      </w:r>
    </w:p>
    <w:p w14:paraId="0C7003F1" w14:textId="4053F1C4" w:rsidR="001D5B06" w:rsidRDefault="001D5B06" w:rsidP="001D5B06">
      <w:pPr>
        <w:rPr>
          <w:sz w:val="24"/>
          <w:szCs w:val="24"/>
        </w:rPr>
      </w:pPr>
    </w:p>
    <w:p w14:paraId="4DB792A2" w14:textId="260CC87D" w:rsidR="001D5B06" w:rsidRPr="00094F52" w:rsidRDefault="001D5B06" w:rsidP="001D5B06">
      <w:pPr>
        <w:rPr>
          <w:b/>
          <w:bCs/>
          <w:sz w:val="24"/>
          <w:szCs w:val="24"/>
          <w:u w:val="single"/>
        </w:rPr>
      </w:pPr>
      <w:r w:rsidRPr="00094F52">
        <w:rPr>
          <w:b/>
          <w:bCs/>
          <w:sz w:val="24"/>
          <w:szCs w:val="24"/>
          <w:u w:val="single"/>
        </w:rPr>
        <w:t>Grounds Used for training, matches and address for Emergency Service:</w:t>
      </w:r>
    </w:p>
    <w:p w14:paraId="6F6ED566" w14:textId="1EB9A3EC" w:rsidR="001D5B06" w:rsidRDefault="001D5B06" w:rsidP="001D5B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B06">
        <w:rPr>
          <w:sz w:val="24"/>
          <w:szCs w:val="24"/>
        </w:rPr>
        <w:t>Manor Ground</w:t>
      </w:r>
      <w:r>
        <w:rPr>
          <w:sz w:val="24"/>
          <w:szCs w:val="24"/>
        </w:rPr>
        <w:t xml:space="preserve">, access via Georgia Ave, Worthing, BN14 8AZ. </w:t>
      </w:r>
      <w:r w:rsidR="002963ED">
        <w:rPr>
          <w:sz w:val="24"/>
          <w:szCs w:val="24"/>
        </w:rPr>
        <w:t>(TRAINING ONLY))</w:t>
      </w:r>
    </w:p>
    <w:p w14:paraId="67A87EBD" w14:textId="555084B1" w:rsidR="001D5B06" w:rsidRDefault="001D5B06" w:rsidP="001D5B06">
      <w:pPr>
        <w:pStyle w:val="NoSpacing"/>
      </w:pPr>
      <w:r>
        <w:t>NOTES</w:t>
      </w:r>
      <w:r w:rsidR="003D1CF8">
        <w:t>:</w:t>
      </w:r>
      <w:r>
        <w:t xml:space="preserve"> </w:t>
      </w:r>
      <w:r w:rsidR="003D1CF8">
        <w:t>I</w:t>
      </w:r>
      <w:r>
        <w:t xml:space="preserve">f barrier shut access via Broadwater Road Opposite </w:t>
      </w:r>
      <w:proofErr w:type="gramStart"/>
      <w:r w:rsidR="003D1CF8">
        <w:t>The</w:t>
      </w:r>
      <w:proofErr w:type="gramEnd"/>
      <w:r w:rsidR="003D1CF8">
        <w:t xml:space="preserve"> </w:t>
      </w:r>
      <w:r>
        <w:t>Bohunt School</w:t>
      </w:r>
      <w:r w:rsidR="003D1CF8">
        <w:t xml:space="preserve"> BN14 8AH.</w:t>
      </w:r>
    </w:p>
    <w:p w14:paraId="7DE2EDCB" w14:textId="198AFDCF" w:rsidR="001D5B06" w:rsidRDefault="003D1CF8" w:rsidP="001D5B06">
      <w:pPr>
        <w:pStyle w:val="NoSpacing"/>
      </w:pPr>
      <w:r>
        <w:t>First Aid Bag with any team coach/manager.</w:t>
      </w:r>
    </w:p>
    <w:p w14:paraId="0437A430" w14:textId="36A9A5FE" w:rsidR="003D1CF8" w:rsidRDefault="003D1CF8" w:rsidP="001D5B06">
      <w:pPr>
        <w:pStyle w:val="NoSpacing"/>
      </w:pPr>
      <w:r>
        <w:t>Any Yellow hatched areas must be kept clear.</w:t>
      </w:r>
    </w:p>
    <w:p w14:paraId="28975A7E" w14:textId="51775616" w:rsidR="003D1CF8" w:rsidRDefault="003D1CF8" w:rsidP="001D5B06">
      <w:pPr>
        <w:pStyle w:val="NoSpacing"/>
      </w:pPr>
    </w:p>
    <w:p w14:paraId="6A2E5A50" w14:textId="1D0D454D" w:rsidR="003D1CF8" w:rsidRDefault="003D1CF8" w:rsidP="003D1CF8">
      <w:pPr>
        <w:pStyle w:val="NoSpacing"/>
        <w:numPr>
          <w:ilvl w:val="0"/>
          <w:numId w:val="1"/>
        </w:numPr>
      </w:pPr>
      <w:r>
        <w:t>Victoria Park, St Matthews Road, Worthing BN11 4AU</w:t>
      </w:r>
      <w:r w:rsidR="002963ED">
        <w:t xml:space="preserve"> (2 PITCHES)</w:t>
      </w:r>
    </w:p>
    <w:p w14:paraId="24DFA8E5" w14:textId="335F0FAA" w:rsidR="003D1CF8" w:rsidRDefault="003D1CF8" w:rsidP="003D1CF8">
      <w:pPr>
        <w:pStyle w:val="NoSpacing"/>
        <w:ind w:left="60"/>
      </w:pPr>
    </w:p>
    <w:p w14:paraId="60E8C89E" w14:textId="2A8205EC" w:rsidR="003D1CF8" w:rsidRDefault="003D1CF8" w:rsidP="003D1CF8">
      <w:pPr>
        <w:pStyle w:val="NoSpacing"/>
        <w:ind w:left="60"/>
      </w:pPr>
      <w:r>
        <w:t xml:space="preserve">NOTES: Yellow access barrier can be </w:t>
      </w:r>
      <w:r w:rsidR="00094F52">
        <w:t>opened</w:t>
      </w:r>
      <w:r>
        <w:t xml:space="preserve"> using cage key if required team manager will have a key.</w:t>
      </w:r>
    </w:p>
    <w:p w14:paraId="3DF610B7" w14:textId="23EC016B" w:rsidR="003D1CF8" w:rsidRDefault="003D1CF8" w:rsidP="003D1CF8">
      <w:pPr>
        <w:pStyle w:val="NoSpacing"/>
        <w:ind w:left="60"/>
      </w:pPr>
    </w:p>
    <w:p w14:paraId="2FFF1D8B" w14:textId="46DA412B" w:rsidR="003D1CF8" w:rsidRDefault="003D1CF8" w:rsidP="003D1CF8">
      <w:pPr>
        <w:pStyle w:val="NoSpacing"/>
        <w:numPr>
          <w:ilvl w:val="0"/>
          <w:numId w:val="1"/>
        </w:numPr>
      </w:pPr>
      <w:r>
        <w:t xml:space="preserve">Thomas A Becket Middle School, </w:t>
      </w:r>
      <w:proofErr w:type="spellStart"/>
      <w:r>
        <w:t>Glebeside</w:t>
      </w:r>
      <w:proofErr w:type="spellEnd"/>
      <w:r>
        <w:t xml:space="preserve"> Ave, Worthing. BN14 7PR</w:t>
      </w:r>
      <w:r w:rsidR="002963ED">
        <w:t xml:space="preserve"> (3 PITCHES)</w:t>
      </w:r>
    </w:p>
    <w:p w14:paraId="220AD9AC" w14:textId="77777777" w:rsidR="006859D6" w:rsidRDefault="006859D6" w:rsidP="006859D6">
      <w:pPr>
        <w:pStyle w:val="NoSpacing"/>
        <w:ind w:left="60"/>
      </w:pPr>
    </w:p>
    <w:p w14:paraId="4E1972AF" w14:textId="01E1AD33" w:rsidR="003D1CF8" w:rsidRDefault="003D1CF8" w:rsidP="003D1CF8">
      <w:pPr>
        <w:pStyle w:val="NoSpacing"/>
        <w:ind w:left="60"/>
      </w:pPr>
      <w:r>
        <w:t>N</w:t>
      </w:r>
      <w:r w:rsidR="006859D6">
        <w:t>OTES</w:t>
      </w:r>
      <w:r>
        <w:t xml:space="preserve">: Access to playing fields via </w:t>
      </w:r>
      <w:r w:rsidR="006859D6">
        <w:t xml:space="preserve">5 bar </w:t>
      </w:r>
      <w:proofErr w:type="gramStart"/>
      <w:r w:rsidR="006859D6">
        <w:t>gate</w:t>
      </w:r>
      <w:proofErr w:type="gramEnd"/>
      <w:r w:rsidR="006859D6">
        <w:t xml:space="preserve"> via </w:t>
      </w:r>
      <w:r>
        <w:t>staff car park, yellow hatched area in</w:t>
      </w:r>
      <w:r w:rsidR="002963ED">
        <w:t xml:space="preserve"> </w:t>
      </w:r>
      <w:r>
        <w:t>fron</w:t>
      </w:r>
      <w:r w:rsidR="002963ED">
        <w:t>t</w:t>
      </w:r>
      <w:r>
        <w:t xml:space="preserve"> of 5 bar gate must be kept clear, no parking </w:t>
      </w:r>
      <w:r w:rsidR="006859D6">
        <w:t>in coned areas or on double yellow lines. In emergency ask for help from premises manager Mark Roberts mob 07979 392172 if on site.</w:t>
      </w:r>
    </w:p>
    <w:p w14:paraId="567B4FC1" w14:textId="53AF94F9" w:rsidR="006859D6" w:rsidRDefault="006859D6" w:rsidP="003D1CF8">
      <w:pPr>
        <w:pStyle w:val="NoSpacing"/>
        <w:ind w:left="60"/>
      </w:pPr>
    </w:p>
    <w:p w14:paraId="11F309F3" w14:textId="17FE207F" w:rsidR="006859D6" w:rsidRDefault="006859D6" w:rsidP="006859D6">
      <w:pPr>
        <w:pStyle w:val="NoSpacing"/>
        <w:numPr>
          <w:ilvl w:val="0"/>
          <w:numId w:val="1"/>
        </w:numPr>
      </w:pPr>
      <w:r>
        <w:t>Highdown Fields, Highdown Rise, Littlehampton Road, Worthing BN12 6PF</w:t>
      </w:r>
      <w:r w:rsidR="002963ED">
        <w:t xml:space="preserve"> (2 PITCHES)</w:t>
      </w:r>
    </w:p>
    <w:p w14:paraId="78AF0342" w14:textId="6D1CE2C0" w:rsidR="006859D6" w:rsidRDefault="006859D6" w:rsidP="006859D6">
      <w:pPr>
        <w:pStyle w:val="NoSpacing"/>
      </w:pPr>
    </w:p>
    <w:p w14:paraId="0833CF9F" w14:textId="5E7E11B7" w:rsidR="006859D6" w:rsidRDefault="006859D6" w:rsidP="006859D6">
      <w:pPr>
        <w:pStyle w:val="NoSpacing"/>
      </w:pPr>
      <w:r>
        <w:t xml:space="preserve">NOTES: Access to pitches via yellow height and </w:t>
      </w:r>
      <w:proofErr w:type="gramStart"/>
      <w:r w:rsidR="00094F52">
        <w:t>low level</w:t>
      </w:r>
      <w:proofErr w:type="gramEnd"/>
      <w:r>
        <w:t xml:space="preserve"> </w:t>
      </w:r>
      <w:r w:rsidR="00094F52">
        <w:t xml:space="preserve">yellow </w:t>
      </w:r>
      <w:r>
        <w:t>barrier. KEYS for these</w:t>
      </w:r>
      <w:r w:rsidR="00094F52">
        <w:t xml:space="preserve"> </w:t>
      </w:r>
      <w:r>
        <w:t xml:space="preserve">hanging up in goal net room. If emergency service is called make sure barriers </w:t>
      </w:r>
      <w:r w:rsidR="003976EA">
        <w:t xml:space="preserve">are </w:t>
      </w:r>
      <w:r>
        <w:t>open before their arrival.</w:t>
      </w:r>
    </w:p>
    <w:p w14:paraId="090394FA" w14:textId="6976DF76" w:rsidR="006859D6" w:rsidRDefault="006859D6" w:rsidP="006859D6">
      <w:pPr>
        <w:pStyle w:val="NoSpacing"/>
      </w:pPr>
    </w:p>
    <w:p w14:paraId="10679BE2" w14:textId="11D8C082" w:rsidR="006859D6" w:rsidRDefault="006859D6" w:rsidP="006859D6">
      <w:pPr>
        <w:pStyle w:val="NoSpacing"/>
        <w:numPr>
          <w:ilvl w:val="0"/>
          <w:numId w:val="1"/>
        </w:numPr>
      </w:pPr>
      <w:r>
        <w:t xml:space="preserve">Orchards </w:t>
      </w:r>
      <w:r w:rsidR="002963ED">
        <w:t>Junior</w:t>
      </w:r>
      <w:r>
        <w:t xml:space="preserve"> School</w:t>
      </w:r>
      <w:r w:rsidR="002963ED">
        <w:t>, Nelson Road, Worthing BN12 6EN. (PITCHES)</w:t>
      </w:r>
    </w:p>
    <w:p w14:paraId="0473F9C6" w14:textId="7041CF15" w:rsidR="002963ED" w:rsidRDefault="002963ED" w:rsidP="002963ED">
      <w:pPr>
        <w:pStyle w:val="NoSpacing"/>
      </w:pPr>
    </w:p>
    <w:p w14:paraId="27B254A3" w14:textId="516E9996" w:rsidR="002963ED" w:rsidRDefault="002963ED" w:rsidP="002963ED">
      <w:pPr>
        <w:pStyle w:val="NoSpacing"/>
      </w:pPr>
      <w:r>
        <w:t>NOTES: Access to pitches via playground, on site contact if keys are required Grant Christie an AED is available contact Grant Christie. Any yellow hatched areas must be kept clear.</w:t>
      </w:r>
    </w:p>
    <w:p w14:paraId="1B06EDE8" w14:textId="73E18BA9" w:rsidR="002963ED" w:rsidRDefault="002963ED" w:rsidP="002963ED">
      <w:pPr>
        <w:pStyle w:val="NoSpacing"/>
      </w:pPr>
    </w:p>
    <w:p w14:paraId="2EB7BCF2" w14:textId="52D25C4A" w:rsidR="002963ED" w:rsidRDefault="002963ED" w:rsidP="002963ED">
      <w:pPr>
        <w:pStyle w:val="NoSpacing"/>
        <w:numPr>
          <w:ilvl w:val="0"/>
          <w:numId w:val="1"/>
        </w:numPr>
      </w:pPr>
      <w:r>
        <w:t>St Andrews C.E. High School, Sackville Road, Worthing BN14 8BG (TRAINING ONLY)</w:t>
      </w:r>
    </w:p>
    <w:p w14:paraId="6B2B6EA1" w14:textId="7C3FF7F7" w:rsidR="002963ED" w:rsidRDefault="002963ED" w:rsidP="002963ED">
      <w:pPr>
        <w:pStyle w:val="NoSpacing"/>
      </w:pPr>
    </w:p>
    <w:p w14:paraId="3D18CB12" w14:textId="441F7977" w:rsidR="002963ED" w:rsidRDefault="002963ED" w:rsidP="002963ED">
      <w:pPr>
        <w:pStyle w:val="NoSpacing"/>
      </w:pPr>
      <w:r>
        <w:t xml:space="preserve">NOTES: </w:t>
      </w:r>
      <w:r w:rsidR="00094F52">
        <w:t>Access to training Astro via staff car park with automatic barrier. In emergency on site premises manager Clive Sweatman 07817 070678.</w:t>
      </w:r>
    </w:p>
    <w:p w14:paraId="0683B622" w14:textId="05EED90C" w:rsidR="00094F52" w:rsidRDefault="00094F52" w:rsidP="002963ED">
      <w:pPr>
        <w:pStyle w:val="NoSpacing"/>
      </w:pPr>
    </w:p>
    <w:p w14:paraId="370958A8" w14:textId="7C9B00D1" w:rsidR="00094F52" w:rsidRDefault="00094F52" w:rsidP="002963ED">
      <w:pPr>
        <w:pStyle w:val="NoSpacing"/>
      </w:pPr>
    </w:p>
    <w:p w14:paraId="617B3F52" w14:textId="160FA682" w:rsidR="00094F52" w:rsidRPr="00761217" w:rsidRDefault="00094F52" w:rsidP="002963ED">
      <w:pPr>
        <w:pStyle w:val="NoSpacing"/>
        <w:rPr>
          <w:sz w:val="36"/>
          <w:szCs w:val="36"/>
          <w:u w:val="single"/>
        </w:rPr>
      </w:pPr>
      <w:r w:rsidRPr="00761217">
        <w:rPr>
          <w:sz w:val="36"/>
          <w:szCs w:val="36"/>
          <w:u w:val="single"/>
        </w:rPr>
        <w:t>NEAREST HOSPITAL WITH A&amp;E DEPARTMENT</w:t>
      </w:r>
      <w:r w:rsidR="00761217" w:rsidRPr="00761217">
        <w:rPr>
          <w:sz w:val="36"/>
          <w:szCs w:val="36"/>
          <w:u w:val="single"/>
        </w:rPr>
        <w:t xml:space="preserve"> FOR ALL </w:t>
      </w:r>
      <w:proofErr w:type="gramStart"/>
      <w:r w:rsidR="00761217" w:rsidRPr="00761217">
        <w:rPr>
          <w:sz w:val="36"/>
          <w:szCs w:val="36"/>
          <w:u w:val="single"/>
        </w:rPr>
        <w:t>GROUNDS:-</w:t>
      </w:r>
      <w:proofErr w:type="gramEnd"/>
    </w:p>
    <w:p w14:paraId="68AE399F" w14:textId="7EE56EBC" w:rsidR="00094F52" w:rsidRPr="00761217" w:rsidRDefault="00094F52" w:rsidP="002963ED">
      <w:pPr>
        <w:pStyle w:val="NoSpacing"/>
        <w:rPr>
          <w:sz w:val="36"/>
          <w:szCs w:val="36"/>
          <w:u w:val="single"/>
        </w:rPr>
      </w:pPr>
    </w:p>
    <w:p w14:paraId="42D62AAB" w14:textId="134BF408" w:rsidR="00094F52" w:rsidRPr="00761217" w:rsidRDefault="00094F52" w:rsidP="002963ED">
      <w:pPr>
        <w:pStyle w:val="NoSpacing"/>
        <w:rPr>
          <w:sz w:val="36"/>
          <w:szCs w:val="36"/>
        </w:rPr>
      </w:pPr>
      <w:r w:rsidRPr="00761217">
        <w:rPr>
          <w:sz w:val="36"/>
          <w:szCs w:val="36"/>
        </w:rPr>
        <w:t>Worthing Hospital Accident and Emergency, Lyndhurst Road, Worthing BN11 2DH.</w:t>
      </w:r>
    </w:p>
    <w:p w14:paraId="02F47488" w14:textId="77777777" w:rsidR="001D5B06" w:rsidRPr="001D5B06" w:rsidRDefault="001D5B06" w:rsidP="001D5B06">
      <w:pPr>
        <w:pStyle w:val="NoSpacing"/>
      </w:pPr>
    </w:p>
    <w:p w14:paraId="6D85B480" w14:textId="0924BF06" w:rsidR="001D5B06" w:rsidRPr="001D5B06" w:rsidRDefault="001D5B06" w:rsidP="001D5B06">
      <w:pPr>
        <w:pStyle w:val="NoSpacing"/>
      </w:pPr>
      <w:bookmarkStart w:id="0" w:name="_GoBack"/>
      <w:bookmarkEnd w:id="0"/>
    </w:p>
    <w:sectPr w:rsidR="001D5B06" w:rsidRPr="001D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902AB"/>
    <w:multiLevelType w:val="hybridMultilevel"/>
    <w:tmpl w:val="B3AEB4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33"/>
    <w:rsid w:val="00094F52"/>
    <w:rsid w:val="001D5B06"/>
    <w:rsid w:val="002963ED"/>
    <w:rsid w:val="003976EA"/>
    <w:rsid w:val="003D1CF8"/>
    <w:rsid w:val="00496B33"/>
    <w:rsid w:val="006859D6"/>
    <w:rsid w:val="00761217"/>
    <w:rsid w:val="009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C62B"/>
  <w15:chartTrackingRefBased/>
  <w15:docId w15:val="{0167837A-2C95-43F6-9B4A-B1D34AA3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06"/>
    <w:pPr>
      <w:ind w:left="720"/>
      <w:contextualSpacing/>
    </w:pPr>
  </w:style>
  <w:style w:type="paragraph" w:styleId="NoSpacing">
    <w:name w:val="No Spacing"/>
    <w:uiPriority w:val="1"/>
    <w:qFormat/>
    <w:rsid w:val="001D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trevorhenson1957@gmail.com</dc:creator>
  <cp:keywords/>
  <dc:description/>
  <cp:lastModifiedBy>trevorhenson1957@gmail.com</cp:lastModifiedBy>
  <cp:revision>3</cp:revision>
  <cp:lastPrinted>2019-09-24T14:03:00Z</cp:lastPrinted>
  <dcterms:created xsi:type="dcterms:W3CDTF">2019-09-24T12:57:00Z</dcterms:created>
  <dcterms:modified xsi:type="dcterms:W3CDTF">2019-09-24T14:06:00Z</dcterms:modified>
</cp:coreProperties>
</file>